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="00DB7E6F">
            <w:rPr>
              <w:color w:val="000000"/>
              <w:sz w:val="22"/>
              <w:szCs w:val="22"/>
            </w:rPr>
            <w:t>18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="00DB7E6F">
            <w:rPr>
              <w:color w:val="000000"/>
              <w:sz w:val="22"/>
              <w:szCs w:val="22"/>
            </w:rPr>
            <w:t>18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F90D34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664" w:type="dxa"/>
        <w:tblInd w:w="215" w:type="dxa"/>
        <w:tblLayout w:type="fixed"/>
        <w:tblLook w:val="04A0" w:firstRow="1" w:lastRow="0" w:firstColumn="1" w:lastColumn="0" w:noHBand="0" w:noVBand="1"/>
      </w:tblPr>
      <w:tblGrid>
        <w:gridCol w:w="460"/>
        <w:gridCol w:w="3969"/>
        <w:gridCol w:w="993"/>
        <w:gridCol w:w="1275"/>
        <w:gridCol w:w="709"/>
        <w:gridCol w:w="709"/>
        <w:gridCol w:w="1134"/>
        <w:gridCol w:w="1276"/>
        <w:gridCol w:w="708"/>
        <w:gridCol w:w="993"/>
        <w:gridCol w:w="1275"/>
        <w:gridCol w:w="1163"/>
      </w:tblGrid>
      <w:tr w:rsidR="00052DB1" w:rsidRPr="006F55AA" w:rsidTr="0045389B">
        <w:trPr>
          <w:trHeight w:val="908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D1E" w:rsidRPr="006F55AA" w:rsidRDefault="00CE3D1E" w:rsidP="004B1EA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>№</w:t>
            </w:r>
            <w:r w:rsidRPr="006F55AA">
              <w:rPr>
                <w:b/>
                <w:bCs/>
                <w:color w:val="000000"/>
                <w:sz w:val="14"/>
                <w:szCs w:val="14"/>
              </w:rPr>
              <w:br/>
              <w:t>п/п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D1E" w:rsidRPr="00DB7E6F" w:rsidRDefault="00CE3D1E" w:rsidP="004B1EA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Наименование Товара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D1E" w:rsidRPr="00DB7E6F" w:rsidRDefault="00CE3D1E" w:rsidP="004B1EA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Номер</w:t>
            </w:r>
            <w:r w:rsidRPr="00DB7E6F">
              <w:rPr>
                <w:b/>
                <w:bCs/>
                <w:color w:val="000000"/>
                <w:sz w:val="14"/>
                <w:szCs w:val="14"/>
              </w:rPr>
              <w:br/>
              <w:t>материала</w:t>
            </w:r>
            <w:r w:rsidRPr="00DB7E6F">
              <w:rPr>
                <w:b/>
                <w:bCs/>
                <w:color w:val="000000"/>
                <w:sz w:val="14"/>
                <w:szCs w:val="14"/>
              </w:rPr>
              <w:br/>
              <w:t>SAP R/3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D1E" w:rsidRPr="00DB7E6F" w:rsidRDefault="00CE3D1E" w:rsidP="004B1EA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 xml:space="preserve">ГОСТ/ТУ, </w:t>
            </w:r>
            <w:r w:rsidRPr="00DB7E6F">
              <w:rPr>
                <w:b/>
                <w:bCs/>
                <w:color w:val="000000"/>
                <w:sz w:val="14"/>
                <w:szCs w:val="14"/>
              </w:rPr>
              <w:br/>
              <w:t>иные нормативно-технические документы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D1E" w:rsidRPr="00DB7E6F" w:rsidRDefault="00CE3D1E" w:rsidP="004B1EA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Ед. измер.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D1E" w:rsidRPr="00DB7E6F" w:rsidRDefault="00CE3D1E" w:rsidP="004B1EA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Колич. товара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D1E" w:rsidRPr="00DB7E6F" w:rsidRDefault="00CE3D1E" w:rsidP="004B1EAF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Цена за единицу</w:t>
            </w:r>
            <w:r w:rsidRPr="00DB7E6F">
              <w:rPr>
                <w:b/>
                <w:bCs/>
                <w:color w:val="000000"/>
                <w:sz w:val="14"/>
                <w:szCs w:val="14"/>
              </w:rPr>
              <w:br/>
              <w:t>Товара без НДС</w:t>
            </w:r>
            <w:r w:rsidRPr="00DB7E6F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D1E" w:rsidRPr="00DB7E6F" w:rsidRDefault="00CE3D1E" w:rsidP="004B1EAF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Стоимость  Товара без НДС</w:t>
            </w:r>
            <w:r w:rsidRPr="00DB7E6F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D1E" w:rsidRPr="00DB7E6F" w:rsidRDefault="00CE3D1E" w:rsidP="004B1EAF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Ставка НДС</w:t>
            </w:r>
            <w:r w:rsidRPr="00DB7E6F">
              <w:rPr>
                <w:color w:val="000000"/>
                <w:sz w:val="14"/>
                <w:szCs w:val="14"/>
              </w:rPr>
              <w:br/>
              <w:t>(%)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D1E" w:rsidRPr="00DB7E6F" w:rsidRDefault="00CE3D1E" w:rsidP="004B1EAF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Сумма НДС</w:t>
            </w:r>
            <w:r w:rsidRPr="00DB7E6F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D1E" w:rsidRPr="00DB7E6F" w:rsidRDefault="00CE3D1E" w:rsidP="004B1EAF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Всего стоимость Товара с НДС</w:t>
            </w:r>
            <w:r w:rsidRPr="00DB7E6F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D1E" w:rsidRPr="00DB7E6F" w:rsidRDefault="00CE3D1E" w:rsidP="004B1EA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Срок</w:t>
            </w:r>
            <w:r w:rsidRPr="00DB7E6F">
              <w:rPr>
                <w:b/>
                <w:bCs/>
                <w:color w:val="000000"/>
                <w:sz w:val="14"/>
                <w:szCs w:val="14"/>
              </w:rPr>
              <w:br/>
              <w:t>поставки</w:t>
            </w:r>
            <w:r w:rsidRPr="00DB7E6F">
              <w:rPr>
                <w:b/>
                <w:bCs/>
                <w:color w:val="000000"/>
                <w:sz w:val="14"/>
                <w:szCs w:val="14"/>
              </w:rPr>
              <w:br/>
            </w:r>
          </w:p>
        </w:tc>
      </w:tr>
      <w:tr w:rsidR="00DB7E6F" w:rsidRPr="00A465C6" w:rsidTr="0045389B">
        <w:trPr>
          <w:trHeight w:val="567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ind w:left="22"/>
              <w:rPr>
                <w:color w:val="000000"/>
                <w:sz w:val="16"/>
                <w:szCs w:val="16"/>
              </w:rPr>
            </w:pPr>
            <w:r w:rsidRPr="00A465C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89B" w:rsidRPr="00DB7E6F" w:rsidRDefault="00DB7E6F" w:rsidP="00DB7E6F">
            <w:pPr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Бумага в рулоне формата А0, Xerox, инженерная бумага для лазерной печати, плширина роля 841мм, длина намотки 175м, диаметр втулки 76 мм, пл.75-80г/м2, приклейка к втулке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45389B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269364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DB7E6F">
            <w:pPr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ГОСТ 18510-87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DB7E6F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РУЛ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DB7E6F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DB7E6F">
            <w:pPr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01.07.-30.07.2018</w:t>
            </w:r>
          </w:p>
        </w:tc>
      </w:tr>
      <w:tr w:rsidR="00DB7E6F" w:rsidRPr="00A465C6" w:rsidTr="0045389B">
        <w:trPr>
          <w:trHeight w:val="567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ind w:left="22"/>
              <w:rPr>
                <w:color w:val="000000"/>
                <w:sz w:val="16"/>
                <w:szCs w:val="16"/>
              </w:rPr>
            </w:pPr>
            <w:r w:rsidRPr="00A465C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DB7E6F">
            <w:pPr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Бумага в рулоне формата А1 XEROX,инженерная бумага для лазерной печати,ширина роля 594мм, длина намотки 175м, диаметр втулки 76 мм, пл.75-80г/м2,приклейка к втулке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45389B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269365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DB7E6F">
            <w:pPr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ГОСТ 18510-87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DB7E6F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РУЛ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DB7E6F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DB7E6F">
            <w:pPr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01.07.-30.07.2018</w:t>
            </w:r>
          </w:p>
        </w:tc>
      </w:tr>
      <w:tr w:rsidR="00DB7E6F" w:rsidRPr="00A465C6" w:rsidTr="0045389B">
        <w:trPr>
          <w:trHeight w:val="567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ind w:left="22"/>
              <w:rPr>
                <w:color w:val="000000"/>
                <w:sz w:val="16"/>
                <w:szCs w:val="16"/>
              </w:rPr>
            </w:pPr>
            <w:r w:rsidRPr="00A465C6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DB7E6F">
            <w:pPr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Бумага в рулоне формата А0, XEROX, для цв.плоттера, ширина роля 841мм,длина 45-50м,диаметр втулки 50,8мм,пл.80-90г/м2,белизна 162%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45389B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269364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DB7E6F">
            <w:pPr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ГОСТ 18510-87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DB7E6F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РУЛ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DB7E6F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DB7E6F">
            <w:pPr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01.07.-30.07.2018</w:t>
            </w:r>
          </w:p>
        </w:tc>
      </w:tr>
      <w:tr w:rsidR="00DB7E6F" w:rsidRPr="00A465C6" w:rsidTr="0045389B">
        <w:trPr>
          <w:trHeight w:val="567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ind w:left="22"/>
              <w:rPr>
                <w:color w:val="000000"/>
                <w:sz w:val="16"/>
                <w:szCs w:val="16"/>
              </w:rPr>
            </w:pPr>
            <w:r w:rsidRPr="00A465C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DB7E6F">
            <w:pPr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Бумага в рулоне формат А2, XEROX, для цв.плоттера, ширина роля 420мм, длина 45-50м, диаметр втулки 50,8мм, пл.80-90г/м2,белизна 162%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45389B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269363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DB7E6F">
            <w:pPr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ГОСТ 18510-87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DB7E6F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РУЛ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DB7E6F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DB7E6F">
            <w:pPr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01.07.-30.07.2018</w:t>
            </w:r>
          </w:p>
        </w:tc>
      </w:tr>
      <w:tr w:rsidR="00DB7E6F" w:rsidRPr="00A465C6" w:rsidTr="0045389B">
        <w:trPr>
          <w:trHeight w:val="454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ind w:left="22"/>
              <w:rPr>
                <w:color w:val="000000"/>
                <w:sz w:val="16"/>
                <w:szCs w:val="16"/>
              </w:rPr>
            </w:pPr>
            <w:r w:rsidRPr="00A465C6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DB7E6F">
            <w:pPr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 xml:space="preserve">Бумага формата А3  класс В, пл.80 г/м2 , белизна -CIE 162% ярк.97%, 1шт=1пач., 500л. в пачке,  (IQ или аналог)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45389B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352903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DB7E6F">
            <w:pPr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ГОСТ 6656-76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DB7E6F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DB7E6F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DB7E6F">
            <w:pPr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01.07.-30.07.2018</w:t>
            </w:r>
          </w:p>
        </w:tc>
      </w:tr>
      <w:tr w:rsidR="00DB7E6F" w:rsidRPr="00A465C6" w:rsidTr="0045389B">
        <w:trPr>
          <w:trHeight w:val="454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ind w:left="22"/>
              <w:rPr>
                <w:color w:val="000000"/>
                <w:sz w:val="16"/>
                <w:szCs w:val="16"/>
              </w:rPr>
            </w:pPr>
            <w:r w:rsidRPr="00A465C6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DB7E6F">
            <w:pPr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 xml:space="preserve">Бумага формата А3  класс В, пл.80 г/м2 , белизна -CIE 162% ярк.97%, 1шт=1пач., 500л. в пачке,  (IQ или аналог)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45389B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352903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DB7E6F">
            <w:pPr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ГОСТ 6656-76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DB7E6F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DB7E6F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DB7E6F">
            <w:pPr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01.11.-30.11.2018</w:t>
            </w:r>
          </w:p>
        </w:tc>
      </w:tr>
      <w:tr w:rsidR="00DB7E6F" w:rsidRPr="00A465C6" w:rsidTr="0045389B">
        <w:trPr>
          <w:trHeight w:val="454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ind w:left="22"/>
              <w:rPr>
                <w:color w:val="000000"/>
                <w:sz w:val="16"/>
                <w:szCs w:val="16"/>
              </w:rPr>
            </w:pPr>
            <w:r w:rsidRPr="00A465C6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DB7E6F">
            <w:pPr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 xml:space="preserve">Бумага формата А4  класс В, пл.80 г/м2 , белизна -CIE 162% ярк.97%, 1шт=1пач., 500л. в пачке,  (IQ или аналог)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45389B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352902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DB7E6F">
            <w:pPr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ГОСТ 6656-76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DB7E6F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DB7E6F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DB7E6F">
            <w:pPr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01.07.-30.07.2018</w:t>
            </w:r>
          </w:p>
        </w:tc>
      </w:tr>
      <w:tr w:rsidR="00DB7E6F" w:rsidRPr="00A465C6" w:rsidTr="0045389B">
        <w:trPr>
          <w:trHeight w:val="454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ind w:left="22"/>
              <w:rPr>
                <w:color w:val="000000"/>
                <w:sz w:val="16"/>
                <w:szCs w:val="16"/>
              </w:rPr>
            </w:pPr>
            <w:r w:rsidRPr="00A465C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DB7E6F">
            <w:pPr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 xml:space="preserve">Бумага формата А4  класс В, пл.80 г/м2 , белизна -CIE 162% ярк.97%, 1шт=1пач., 500л. в пачке,  (IQ или аналог)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45389B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352902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DB7E6F">
            <w:pPr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ГОСТ 6656-76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DB7E6F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DB7E6F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2200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DB7E6F">
            <w:pPr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01.08.-30.08.2018</w:t>
            </w:r>
          </w:p>
        </w:tc>
      </w:tr>
      <w:tr w:rsidR="00DB7E6F" w:rsidRPr="00A465C6" w:rsidTr="0045389B">
        <w:trPr>
          <w:trHeight w:val="454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ind w:left="2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DB7E6F">
            <w:pPr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Бумага формата А4  класс В, пл.80 г/м2 , белизна -CIE 162% ярк.97%, 1шт=1пач., 500л. в пачке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45389B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352902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DB7E6F">
            <w:pPr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ГОСТ 6656-76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DB7E6F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DB7E6F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2200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DB7E6F">
            <w:pPr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01.11.-30.11.2018</w:t>
            </w:r>
          </w:p>
        </w:tc>
      </w:tr>
      <w:tr w:rsidR="00DB7E6F" w:rsidRPr="00A465C6" w:rsidTr="0045389B">
        <w:trPr>
          <w:trHeight w:val="567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ind w:left="2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DB7E6F">
            <w:pPr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 xml:space="preserve">Бумага ф.А3 профессиональная категория, </w:t>
            </w:r>
            <w:r w:rsidRPr="00DB7E6F">
              <w:rPr>
                <w:color w:val="000000"/>
                <w:sz w:val="14"/>
                <w:szCs w:val="14"/>
                <w:u w:val="single"/>
              </w:rPr>
              <w:t xml:space="preserve">класс А+, </w:t>
            </w:r>
            <w:r w:rsidRPr="00DB7E6F">
              <w:rPr>
                <w:color w:val="000000"/>
                <w:sz w:val="14"/>
                <w:szCs w:val="14"/>
              </w:rPr>
              <w:t>500 листов, плотность 80 г/м, белизна 175%, яркость 110%, Navigator universal, Dubl A business, ZOOM (или аналог)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45389B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361679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DB7E6F">
            <w:pPr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ГОСТ Р ИСО 9706 - 2000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DB7E6F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DB7E6F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A465C6" w:rsidRDefault="00DB7E6F" w:rsidP="00DB7E6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E6F" w:rsidRPr="00DB7E6F" w:rsidRDefault="00DB7E6F" w:rsidP="00DB7E6F">
            <w:pPr>
              <w:rPr>
                <w:color w:val="000000"/>
                <w:sz w:val="14"/>
                <w:szCs w:val="14"/>
              </w:rPr>
            </w:pPr>
            <w:r w:rsidRPr="00DB7E6F">
              <w:rPr>
                <w:color w:val="000000"/>
                <w:sz w:val="14"/>
                <w:szCs w:val="14"/>
              </w:rPr>
              <w:t>01.12.-15.12.2018</w:t>
            </w:r>
          </w:p>
        </w:tc>
      </w:tr>
      <w:tr w:rsidR="0045389B" w:rsidRPr="00A465C6" w:rsidTr="0045389B">
        <w:trPr>
          <w:trHeight w:val="567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89B" w:rsidRDefault="0045389B" w:rsidP="0045389B">
            <w:pPr>
              <w:ind w:left="2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89B" w:rsidRPr="0045389B" w:rsidRDefault="0045389B" w:rsidP="0045389B">
            <w:pPr>
              <w:rPr>
                <w:color w:val="000000"/>
                <w:sz w:val="14"/>
                <w:szCs w:val="14"/>
              </w:rPr>
            </w:pPr>
            <w:r w:rsidRPr="0045389B">
              <w:rPr>
                <w:color w:val="000000"/>
                <w:sz w:val="14"/>
                <w:szCs w:val="14"/>
              </w:rPr>
              <w:t xml:space="preserve">Бумага ф.А4 профессиональная категория, </w:t>
            </w:r>
            <w:r w:rsidRPr="0045389B">
              <w:rPr>
                <w:color w:val="000000"/>
                <w:sz w:val="14"/>
                <w:szCs w:val="14"/>
                <w:u w:val="single"/>
              </w:rPr>
              <w:t xml:space="preserve">класс А+, </w:t>
            </w:r>
            <w:r w:rsidRPr="0045389B">
              <w:rPr>
                <w:color w:val="000000"/>
                <w:sz w:val="14"/>
                <w:szCs w:val="14"/>
              </w:rPr>
              <w:t>500 листов, плотность 80 г/м, белизна 175%, яркость 110%, Navigator universal, Dubl A business, ZOOM (или аналог)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89B" w:rsidRPr="0045389B" w:rsidRDefault="0045389B" w:rsidP="0045389B">
            <w:pPr>
              <w:jc w:val="center"/>
              <w:rPr>
                <w:color w:val="000000"/>
                <w:sz w:val="14"/>
                <w:szCs w:val="14"/>
              </w:rPr>
            </w:pPr>
            <w:r w:rsidRPr="0045389B">
              <w:rPr>
                <w:color w:val="000000"/>
                <w:sz w:val="14"/>
                <w:szCs w:val="14"/>
              </w:rPr>
              <w:t>361678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89B" w:rsidRPr="0045389B" w:rsidRDefault="0045389B" w:rsidP="0045389B">
            <w:pPr>
              <w:rPr>
                <w:color w:val="000000"/>
                <w:sz w:val="14"/>
                <w:szCs w:val="14"/>
              </w:rPr>
            </w:pPr>
            <w:r w:rsidRPr="0045389B">
              <w:rPr>
                <w:color w:val="000000"/>
                <w:sz w:val="14"/>
                <w:szCs w:val="14"/>
              </w:rPr>
              <w:t>ГОСТ Р ИСО 9706 - 2000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89B" w:rsidRPr="0045389B" w:rsidRDefault="0045389B" w:rsidP="0045389B">
            <w:pPr>
              <w:jc w:val="center"/>
              <w:rPr>
                <w:color w:val="000000"/>
                <w:sz w:val="14"/>
                <w:szCs w:val="14"/>
              </w:rPr>
            </w:pPr>
            <w:r w:rsidRPr="0045389B">
              <w:rPr>
                <w:color w:val="000000"/>
                <w:sz w:val="14"/>
                <w:szCs w:val="1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89B" w:rsidRPr="0045389B" w:rsidRDefault="0045389B" w:rsidP="0045389B">
            <w:pPr>
              <w:jc w:val="center"/>
              <w:rPr>
                <w:color w:val="000000"/>
                <w:sz w:val="14"/>
                <w:szCs w:val="14"/>
              </w:rPr>
            </w:pPr>
            <w:r w:rsidRPr="0045389B">
              <w:rPr>
                <w:color w:val="000000"/>
                <w:sz w:val="14"/>
                <w:szCs w:val="14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89B" w:rsidRPr="0045389B" w:rsidRDefault="0045389B" w:rsidP="0045389B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89B" w:rsidRPr="0045389B" w:rsidRDefault="0045389B" w:rsidP="0045389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89B" w:rsidRPr="0045389B" w:rsidRDefault="0045389B" w:rsidP="0045389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89B" w:rsidRPr="0045389B" w:rsidRDefault="0045389B" w:rsidP="0045389B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89B" w:rsidRPr="0045389B" w:rsidRDefault="0045389B" w:rsidP="0045389B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89B" w:rsidRPr="0045389B" w:rsidRDefault="0045389B" w:rsidP="0045389B">
            <w:pPr>
              <w:rPr>
                <w:color w:val="000000"/>
                <w:sz w:val="14"/>
                <w:szCs w:val="14"/>
              </w:rPr>
            </w:pPr>
            <w:r w:rsidRPr="0045389B">
              <w:rPr>
                <w:color w:val="000000"/>
                <w:sz w:val="14"/>
                <w:szCs w:val="14"/>
              </w:rPr>
              <w:t>01.12.-15.12.2018</w:t>
            </w:r>
          </w:p>
        </w:tc>
      </w:tr>
      <w:tr w:rsidR="00052DB1" w:rsidRPr="00A465C6" w:rsidTr="00DB7E6F">
        <w:trPr>
          <w:trHeight w:val="278"/>
        </w:trPr>
        <w:tc>
          <w:tcPr>
            <w:tcW w:w="54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D1E" w:rsidRPr="00A465C6" w:rsidRDefault="00CE3D1E" w:rsidP="004B1EAF">
            <w:pPr>
              <w:rPr>
                <w:color w:val="000000"/>
                <w:sz w:val="16"/>
                <w:szCs w:val="16"/>
              </w:rPr>
            </w:pPr>
            <w:r w:rsidRPr="00A465C6"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D1E" w:rsidRPr="00A465C6" w:rsidRDefault="00CE3D1E" w:rsidP="004B1EAF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D1E" w:rsidRPr="00A465C6" w:rsidRDefault="00CE3D1E" w:rsidP="004B1EAF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D1E" w:rsidRPr="00DB7E6F" w:rsidRDefault="00DB7E6F" w:rsidP="00DB7E6F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B7E6F">
              <w:rPr>
                <w:bCs/>
                <w:color w:val="000000"/>
                <w:sz w:val="16"/>
                <w:szCs w:val="16"/>
              </w:rPr>
              <w:t>6510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D1E" w:rsidRPr="00A465C6" w:rsidRDefault="00CE3D1E" w:rsidP="004B1E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D1E" w:rsidRPr="00A465C6" w:rsidRDefault="00CE3D1E" w:rsidP="004B1EA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D1E" w:rsidRPr="00A465C6" w:rsidRDefault="00CE3D1E" w:rsidP="004B1EAF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D1E" w:rsidRPr="00A465C6" w:rsidRDefault="00CE3D1E" w:rsidP="004B1EA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D1E" w:rsidRPr="00A465C6" w:rsidRDefault="00CE3D1E" w:rsidP="004B1EA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D1E" w:rsidRPr="00A465C6" w:rsidRDefault="00CE3D1E" w:rsidP="004B1EAF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3434FA" w:rsidRDefault="003434FA" w:rsidP="00CE3D1E">
      <w:pPr>
        <w:jc w:val="both"/>
        <w:rPr>
          <w:color w:val="000000"/>
          <w:sz w:val="22"/>
          <w:szCs w:val="22"/>
        </w:rPr>
      </w:pPr>
    </w:p>
    <w:p w:rsidR="003434FA" w:rsidRPr="00A64B03" w:rsidRDefault="003434FA" w:rsidP="00CE3D1E">
      <w:pPr>
        <w:jc w:val="both"/>
        <w:rPr>
          <w:color w:val="000000"/>
          <w:sz w:val="22"/>
          <w:szCs w:val="22"/>
        </w:rPr>
        <w:sectPr w:rsidR="003434FA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CE3D1E" w:rsidRDefault="00216115" w:rsidP="00CE3D1E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F90D34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DB7E6F">
            <w:rPr>
              <w:color w:val="000000"/>
              <w:sz w:val="22"/>
              <w:szCs w:val="22"/>
            </w:rPr>
            <w:t xml:space="preserve">2018 </w:t>
          </w:r>
          <w:r w:rsidR="00CE3D1E">
            <w:rPr>
              <w:color w:val="000000"/>
              <w:sz w:val="22"/>
              <w:szCs w:val="22"/>
            </w:rPr>
            <w:t>г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="00CE3D1E">
            <w:rPr>
              <w:color w:val="000000"/>
              <w:sz w:val="22"/>
              <w:szCs w:val="22"/>
            </w:rPr>
            <w:t>30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</w:t>
          </w:r>
          <w:r w:rsidR="00CE3D1E">
            <w:rPr>
              <w:color w:val="000000"/>
              <w:sz w:val="22"/>
              <w:szCs w:val="22"/>
            </w:rPr>
            <w:t>0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CE3D1E">
            <w:rPr>
              <w:color w:val="000000"/>
              <w:sz w:val="22"/>
              <w:szCs w:val="22"/>
            </w:rPr>
            <w:t xml:space="preserve">0 </w:t>
          </w:r>
          <w:r w:rsidR="007C7443" w:rsidRPr="00A64B03">
            <w:rPr>
              <w:color w:val="000000"/>
              <w:sz w:val="22"/>
              <w:szCs w:val="22"/>
            </w:rPr>
            <w:t xml:space="preserve">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 xml:space="preserve">за </w:t>
          </w:r>
          <w:r w:rsidR="00CE3D1E">
            <w:rPr>
              <w:color w:val="000000"/>
              <w:sz w:val="22"/>
              <w:szCs w:val="22"/>
            </w:rPr>
            <w:t>10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CE3D1E" w:rsidRDefault="00F0138E" w:rsidP="00CE3D1E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216115" w:rsidRPr="00CE3D1E" w:rsidRDefault="00F90D34" w:rsidP="00CE3D1E">
          <w:pPr>
            <w:ind w:left="720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CE3D1E">
            <w:rPr>
              <w:color w:val="000000"/>
              <w:sz w:val="22"/>
              <w:szCs w:val="22"/>
            </w:rPr>
            <w:t>оригинал</w:t>
          </w:r>
          <w:r w:rsidR="00624B41">
            <w:rPr>
              <w:color w:val="000000"/>
              <w:sz w:val="22"/>
              <w:szCs w:val="22"/>
            </w:rPr>
            <w:t xml:space="preserve"> счет-фактуры,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624B41">
            <w:rPr>
              <w:color w:val="000000"/>
              <w:sz w:val="22"/>
              <w:szCs w:val="22"/>
            </w:rPr>
            <w:t>копии сертификатов качества/соответствия, заверенные оригинальной печатью Поставщика.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т.ч.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624B41">
            <w:rPr>
              <w:color w:val="000000"/>
              <w:sz w:val="22"/>
              <w:szCs w:val="22"/>
            </w:rPr>
            <w:t xml:space="preserve">: </w:t>
          </w:r>
          <w:r w:rsidR="00DB7E6F">
            <w:rPr>
              <w:color w:val="000000"/>
              <w:sz w:val="22"/>
              <w:szCs w:val="22"/>
            </w:rPr>
            <w:t xml:space="preserve">объект </w:t>
          </w:r>
          <w:r w:rsidR="003A6A62">
            <w:rPr>
              <w:color w:val="000000"/>
              <w:sz w:val="22"/>
              <w:szCs w:val="22"/>
            </w:rPr>
            <w:t>Покупателя</w:t>
          </w:r>
          <w:r w:rsidR="009E68F4">
            <w:rPr>
              <w:color w:val="000000"/>
              <w:sz w:val="22"/>
              <w:szCs w:val="22"/>
            </w:rPr>
            <w:t xml:space="preserve"> (Московский, 130) </w:t>
          </w:r>
          <w:r w:rsidR="003A6A62">
            <w:rPr>
              <w:color w:val="000000"/>
              <w:sz w:val="22"/>
              <w:szCs w:val="22"/>
            </w:rPr>
            <w:t>-</w:t>
          </w:r>
          <w:r w:rsidR="009E68F4">
            <w:rPr>
              <w:color w:val="000000"/>
              <w:sz w:val="22"/>
              <w:szCs w:val="22"/>
            </w:rPr>
            <w:t xml:space="preserve"> </w:t>
          </w:r>
          <w:r w:rsidR="003A6A62">
            <w:rPr>
              <w:color w:val="000000"/>
              <w:sz w:val="22"/>
              <w:szCs w:val="22"/>
            </w:rPr>
            <w:t>поз.</w:t>
          </w:r>
          <w:r w:rsidR="00DB7E6F">
            <w:rPr>
              <w:color w:val="000000"/>
              <w:sz w:val="22"/>
              <w:szCs w:val="22"/>
            </w:rPr>
            <w:t>1</w:t>
          </w:r>
          <w:r w:rsidR="003A6A62">
            <w:rPr>
              <w:color w:val="000000"/>
              <w:sz w:val="22"/>
              <w:szCs w:val="22"/>
            </w:rPr>
            <w:t xml:space="preserve">, </w:t>
          </w:r>
          <w:r w:rsidR="00DB7E6F">
            <w:rPr>
              <w:color w:val="000000"/>
              <w:sz w:val="22"/>
              <w:szCs w:val="22"/>
            </w:rPr>
            <w:t>2,</w:t>
          </w:r>
          <w:r w:rsidR="0045389B">
            <w:rPr>
              <w:color w:val="000000"/>
              <w:sz w:val="22"/>
              <w:szCs w:val="22"/>
            </w:rPr>
            <w:t xml:space="preserve"> 3, 4, 5, </w:t>
          </w:r>
          <w:r w:rsidR="003A6A62">
            <w:rPr>
              <w:color w:val="000000"/>
              <w:sz w:val="22"/>
              <w:szCs w:val="22"/>
            </w:rPr>
            <w:t>поз.</w:t>
          </w:r>
          <w:r w:rsidR="0045389B">
            <w:rPr>
              <w:color w:val="000000"/>
              <w:sz w:val="22"/>
              <w:szCs w:val="22"/>
            </w:rPr>
            <w:t>6</w:t>
          </w:r>
          <w:r w:rsidR="003A6A62">
            <w:rPr>
              <w:color w:val="000000"/>
              <w:sz w:val="22"/>
              <w:szCs w:val="22"/>
            </w:rPr>
            <w:t xml:space="preserve"> (</w:t>
          </w:r>
          <w:r w:rsidR="009E68F4">
            <w:rPr>
              <w:color w:val="000000"/>
              <w:sz w:val="22"/>
              <w:szCs w:val="22"/>
            </w:rPr>
            <w:t>5</w:t>
          </w:r>
          <w:r w:rsidR="003A6A62">
            <w:rPr>
              <w:color w:val="000000"/>
              <w:sz w:val="22"/>
              <w:szCs w:val="22"/>
            </w:rPr>
            <w:t>0шт), поз.</w:t>
          </w:r>
          <w:r w:rsidR="009E68F4">
            <w:rPr>
              <w:color w:val="000000"/>
              <w:sz w:val="22"/>
              <w:szCs w:val="22"/>
            </w:rPr>
            <w:t>7, поз.8</w:t>
          </w:r>
          <w:r w:rsidR="003A6A62">
            <w:rPr>
              <w:color w:val="000000"/>
              <w:sz w:val="22"/>
              <w:szCs w:val="22"/>
            </w:rPr>
            <w:t xml:space="preserve"> (</w:t>
          </w:r>
          <w:r w:rsidR="009E68F4">
            <w:rPr>
              <w:color w:val="000000"/>
              <w:sz w:val="22"/>
              <w:szCs w:val="22"/>
            </w:rPr>
            <w:t>10</w:t>
          </w:r>
          <w:r w:rsidR="003A6A62">
            <w:rPr>
              <w:color w:val="000000"/>
              <w:sz w:val="22"/>
              <w:szCs w:val="22"/>
            </w:rPr>
            <w:t>00шт)</w:t>
          </w:r>
          <w:r w:rsidR="009E68F4">
            <w:rPr>
              <w:color w:val="000000"/>
              <w:sz w:val="22"/>
              <w:szCs w:val="22"/>
            </w:rPr>
            <w:t>, поз.9 (1000шт), поз.10, 11</w:t>
          </w:r>
          <w:r w:rsidR="00624B41">
            <w:rPr>
              <w:color w:val="000000"/>
              <w:sz w:val="22"/>
              <w:szCs w:val="22"/>
            </w:rPr>
            <w:t>/</w:t>
          </w:r>
          <w:r w:rsidR="009E68F4">
            <w:rPr>
              <w:color w:val="000000"/>
              <w:sz w:val="22"/>
              <w:szCs w:val="22"/>
            </w:rPr>
            <w:t xml:space="preserve"> склад</w:t>
          </w:r>
          <w:r w:rsidR="00624B41">
            <w:rPr>
              <w:color w:val="000000"/>
              <w:sz w:val="22"/>
              <w:szCs w:val="22"/>
            </w:rPr>
            <w:t xml:space="preserve"> Покупателя</w:t>
          </w:r>
          <w:r w:rsidR="009E68F4">
            <w:rPr>
              <w:color w:val="000000"/>
              <w:sz w:val="22"/>
              <w:szCs w:val="22"/>
            </w:rPr>
            <w:t xml:space="preserve"> (Гагарина,77) </w:t>
          </w:r>
          <w:r w:rsidR="003A6A62">
            <w:rPr>
              <w:color w:val="000000"/>
              <w:sz w:val="22"/>
              <w:szCs w:val="22"/>
            </w:rPr>
            <w:t>-</w:t>
          </w:r>
          <w:r w:rsidR="009E68F4">
            <w:rPr>
              <w:color w:val="000000"/>
              <w:sz w:val="22"/>
              <w:szCs w:val="22"/>
            </w:rPr>
            <w:t xml:space="preserve"> </w:t>
          </w:r>
          <w:r w:rsidR="003A6A62">
            <w:rPr>
              <w:color w:val="000000"/>
              <w:sz w:val="22"/>
              <w:szCs w:val="22"/>
            </w:rPr>
            <w:t>поз.</w:t>
          </w:r>
          <w:r w:rsidR="009E68F4">
            <w:rPr>
              <w:color w:val="000000"/>
              <w:sz w:val="22"/>
              <w:szCs w:val="22"/>
            </w:rPr>
            <w:t xml:space="preserve">6 (50шт), поз.8 (1200шт), поз.9 </w:t>
          </w:r>
          <w:r w:rsidR="003A6A62">
            <w:rPr>
              <w:color w:val="000000"/>
              <w:sz w:val="22"/>
              <w:szCs w:val="22"/>
            </w:rPr>
            <w:t>(1</w:t>
          </w:r>
          <w:r w:rsidR="009E68F4">
            <w:rPr>
              <w:color w:val="000000"/>
              <w:sz w:val="22"/>
              <w:szCs w:val="22"/>
            </w:rPr>
            <w:t>2</w:t>
          </w:r>
          <w:r w:rsidR="003A6A62">
            <w:rPr>
              <w:color w:val="000000"/>
              <w:sz w:val="22"/>
              <w:szCs w:val="22"/>
            </w:rPr>
            <w:t>00шт)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052DB1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052DB1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052DB1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052DB1">
        <w:rPr>
          <w:color w:val="000000"/>
          <w:sz w:val="22"/>
          <w:szCs w:val="22"/>
          <w:lang w:val="en-US"/>
        </w:rPr>
        <w:t>:</w:t>
      </w:r>
      <w:r w:rsidR="00EF57C5" w:rsidRPr="00052DB1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624B41">
            <w:rPr>
              <w:color w:val="000000"/>
              <w:sz w:val="22"/>
              <w:szCs w:val="22"/>
              <w:lang w:val="en-US"/>
            </w:rPr>
            <w:t>GubinaNE@yandex.slavneft.ru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3434FA" w:rsidRDefault="003434FA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9248BA" w:rsidRPr="006B3809">
            <w:rPr>
              <w:color w:val="000000"/>
              <w:sz w:val="22"/>
              <w:szCs w:val="22"/>
              <w:lang w:val="en-US"/>
            </w:rPr>
            <w:t>E</w:t>
          </w:r>
          <w:r w:rsidR="009248BA" w:rsidRPr="006B3809">
            <w:rPr>
              <w:color w:val="000000"/>
              <w:sz w:val="22"/>
              <w:szCs w:val="22"/>
            </w:rPr>
            <w:t>-</w:t>
          </w:r>
          <w:r w:rsidR="009248BA" w:rsidRPr="006B3809">
            <w:rPr>
              <w:color w:val="000000"/>
              <w:sz w:val="22"/>
              <w:szCs w:val="22"/>
              <w:lang w:val="en-US"/>
            </w:rPr>
            <w:t>mail</w:t>
          </w:r>
          <w:r w:rsidR="009248BA" w:rsidRPr="006B3809">
            <w:rPr>
              <w:color w:val="000000"/>
              <w:sz w:val="22"/>
              <w:szCs w:val="22"/>
            </w:rPr>
            <w:t xml:space="preserve">: </w:t>
          </w:r>
        </w:p>
        <w:p w:rsidR="00885415" w:rsidRPr="00A64B03" w:rsidRDefault="00885415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________</w:t>
          </w:r>
          <w:bookmarkStart w:id="0" w:name="_GoBack"/>
          <w:bookmarkEnd w:id="0"/>
          <w:r w:rsidRPr="006B3809">
            <w:rPr>
              <w:color w:val="000000"/>
              <w:sz w:val="22"/>
              <w:szCs w:val="22"/>
            </w:rPr>
            <w:t>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6B3809" w:rsidRDefault="00F90D34" w:rsidP="00624B41">
          <w:pPr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624B41" w:rsidRPr="00624B41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F90D34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составляет/устанавливается </w:t>
          </w:r>
          <w:r w:rsidR="00624B41">
            <w:rPr>
              <w:color w:val="000000"/>
              <w:sz w:val="22"/>
              <w:szCs w:val="22"/>
            </w:rPr>
            <w:t>согласно условиям Договора.</w:t>
          </w:r>
          <w:r w:rsidR="00310D72" w:rsidRPr="00A64B03">
            <w:rPr>
              <w:sz w:val="22"/>
              <w:szCs w:val="22"/>
            </w:rPr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D34" w:rsidRDefault="00F90D34">
      <w:r>
        <w:separator/>
      </w:r>
    </w:p>
  </w:endnote>
  <w:endnote w:type="continuationSeparator" w:id="0">
    <w:p w:rsidR="00F90D34" w:rsidRDefault="00F90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E68F4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E68F4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D34" w:rsidRDefault="00F90D34">
      <w:r>
        <w:separator/>
      </w:r>
    </w:p>
  </w:footnote>
  <w:footnote w:type="continuationSeparator" w:id="0">
    <w:p w:rsidR="00F90D34" w:rsidRDefault="00F90D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52DB1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34FA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A6A6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389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34AE"/>
    <w:rsid w:val="004A4F12"/>
    <w:rsid w:val="004A7EB5"/>
    <w:rsid w:val="004C1575"/>
    <w:rsid w:val="004C3289"/>
    <w:rsid w:val="004C7542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24B41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46D6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E68F4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928CB"/>
    <w:rsid w:val="00CB45FC"/>
    <w:rsid w:val="00CD6DDF"/>
    <w:rsid w:val="00CE3D1E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B7E6F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12CB6"/>
    <w:rsid w:val="00F20052"/>
    <w:rsid w:val="00F224C7"/>
    <w:rsid w:val="00F308CF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0D34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4E3659"/>
  <w15:docId w15:val="{4F2FF68C-7D4E-418A-BAA7-2E653D00C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1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61F46"/>
    <w:rsid w:val="00A54FD6"/>
    <w:rsid w:val="00AA0BE3"/>
    <w:rsid w:val="00C406D3"/>
    <w:rsid w:val="00CB2255"/>
    <w:rsid w:val="00CF5024"/>
    <w:rsid w:val="00D16562"/>
    <w:rsid w:val="00D33462"/>
    <w:rsid w:val="00D35793"/>
    <w:rsid w:val="00D62036"/>
    <w:rsid w:val="00D849C6"/>
    <w:rsid w:val="00E53D1A"/>
    <w:rsid w:val="00E61F5C"/>
    <w:rsid w:val="00EF6972"/>
    <w:rsid w:val="00F27174"/>
    <w:rsid w:val="00F44E1F"/>
    <w:rsid w:val="00FB3664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12AB4D-B89B-4425-A159-EC81E3A2E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1250</Words>
  <Characters>7127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8361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Губина Надежда Евгеньевна</cp:lastModifiedBy>
  <cp:revision>2</cp:revision>
  <cp:lastPrinted>2017-12-08T06:11:00Z</cp:lastPrinted>
  <dcterms:created xsi:type="dcterms:W3CDTF">2018-04-13T11:29:00Z</dcterms:created>
  <dcterms:modified xsi:type="dcterms:W3CDTF">2018-04-13T11:29:00Z</dcterms:modified>
</cp:coreProperties>
</file>